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340D40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  <w:proofErr w:type="spellEnd"/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E52126">
              <w:rPr>
                <w:rFonts w:ascii="Times New Roman" w:hAnsi="Times New Roman" w:cs="Times New Roman"/>
                <w:sz w:val="24"/>
                <w:szCs w:val="24"/>
              </w:rPr>
              <w:t>Day 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E52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Task 1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How does place value </w:t>
            </w:r>
            <w:r w:rsidR="000B1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understanding 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help me add and subtract within 1000?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A1589">
        <w:trPr>
          <w:trHeight w:val="111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1589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9A1589" w:rsidRDefault="00E5212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Play Money, Base 10 Blocks</w:t>
            </w:r>
          </w:p>
          <w:p w:rsidR="009A1589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E5212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Ones, Tens, Hundreds, Place Value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CE67B9">
        <w:trPr>
          <w:trHeight w:val="323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CBBCBFA" wp14:editId="3B8D04B8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BFAEAF3" wp14:editId="54143987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340D4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6EFD44D" wp14:editId="59B042CC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9FF681F" wp14:editId="364A4933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AE6FE7F" wp14:editId="6ABE2739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BF3B4CA" wp14:editId="6F6B5F41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5323176" wp14:editId="71A01E42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B5B221" wp14:editId="237F620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3.NB.2</w:t>
            </w:r>
          </w:p>
          <w:p w:rsidR="00F22762" w:rsidRDefault="00F22762" w:rsidP="007B401D">
            <w:pPr>
              <w:rPr>
                <w:rFonts w:ascii="Times" w:hAnsi="Times" w:cs="Times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Game:  </w:t>
            </w:r>
            <w:hyperlink r:id="rId13" w:history="1">
              <w:r w:rsidRPr="00D77BC7">
                <w:rPr>
                  <w:rStyle w:val="Hyperlink"/>
                  <w:rFonts w:ascii="Times" w:hAnsi="Times" w:cs="Times"/>
                  <w:sz w:val="24"/>
                </w:rPr>
                <w:t>http://www.mrnussbaum.com/placevaluepirates1.htm</w:t>
              </w:r>
            </w:hyperlink>
          </w:p>
          <w:p w:rsidR="00F22762" w:rsidRPr="00F22762" w:rsidRDefault="00F22762" w:rsidP="007B401D">
            <w:pPr>
              <w:rPr>
                <w:rFonts w:ascii="Times" w:hAnsi="Times" w:cs="Times"/>
                <w:sz w:val="24"/>
              </w:rPr>
            </w:pPr>
            <w:bookmarkStart w:id="0" w:name="_GoBack"/>
            <w:bookmarkEnd w:id="0"/>
          </w:p>
        </w:tc>
      </w:tr>
      <w:tr w:rsidR="00D85633" w:rsidTr="00CE67B9">
        <w:trPr>
          <w:trHeight w:val="440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 use place value to add and subtract within 1000.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9A1589" w:rsidRPr="009A1589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A1589">
              <w:rPr>
                <w:rFonts w:ascii="Times New Roman" w:hAnsi="Times New Roman" w:cs="Times New Roman"/>
                <w:b/>
                <w:sz w:val="24"/>
                <w:szCs w:val="24"/>
              </w:rPr>
              <w:t>(How will students become cognitively engaged and focused?)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52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Your grandma is a mathematician so she is always trying to trick you.  She asks you if you want $351, $513, or $135.  </w:t>
            </w:r>
          </w:p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9A1589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 </w:t>
            </w:r>
          </w:p>
          <w:p w:rsidR="009A1589" w:rsidRDefault="009A1589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E52126">
              <w:rPr>
                <w:rFonts w:ascii="Times New Roman" w:hAnsi="Times New Roman" w:cs="Times New Roman"/>
                <w:b/>
                <w:sz w:val="24"/>
                <w:szCs w:val="24"/>
              </w:rPr>
              <w:t>Task 1</w:t>
            </w:r>
          </w:p>
          <w:p w:rsidR="00D85633" w:rsidRPr="00E52126" w:rsidRDefault="009A1589" w:rsidP="00E52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E5212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E52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gives students 3 number tiles and </w:t>
            </w:r>
            <w:r w:rsidR="00E52126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E52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create the largest and smallest number.  </w:t>
            </w:r>
            <w:r w:rsidR="00E52126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E52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circulates and </w:t>
            </w:r>
            <w:r w:rsidR="00E52126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E52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defend answers.  </w:t>
            </w:r>
            <w:r w:rsidR="00E52126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E52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chooses students to model in front of the class with both correct and incorrect answers.  Students </w:t>
            </w:r>
            <w:r w:rsidR="00A3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critique solutions of others.  </w:t>
            </w:r>
            <w:r w:rsidR="00A35523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Teachers</w:t>
            </w:r>
            <w:r w:rsidR="00A3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hand out play money and base 10 blocks.  Pairs of students model $175, $517, and $715.  </w:t>
            </w:r>
            <w:r w:rsidR="00A35523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A3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 using money and base 10 blocks.  </w:t>
            </w:r>
            <w:r w:rsidR="00A35523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A3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write numbers in order from least to greatest and greatest to least.  </w:t>
            </w:r>
            <w:r w:rsidR="00A35523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A3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leads conversation about how students figured out their solutions.  </w:t>
            </w:r>
            <w:r w:rsidR="00A35523" w:rsidRPr="00340D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A3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guides students to the understanding that the largest place (hundreds) determines the greatest number.</w:t>
            </w:r>
          </w:p>
        </w:tc>
      </w:tr>
      <w:tr w:rsidR="00D85633" w:rsidTr="00CE67B9">
        <w:trPr>
          <w:trHeight w:val="341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35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35523">
              <w:rPr>
                <w:rFonts w:ascii="Times New Roman" w:hAnsi="Times New Roman" w:cs="Times New Roman"/>
                <w:b/>
                <w:sz w:val="24"/>
                <w:szCs w:val="24"/>
              </w:rPr>
              <w:t>Complete activating strategy using materials of choice.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35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35523">
              <w:rPr>
                <w:rFonts w:ascii="Times New Roman" w:hAnsi="Times New Roman" w:cs="Times New Roman"/>
                <w:b/>
                <w:sz w:val="24"/>
                <w:szCs w:val="24"/>
              </w:rPr>
              <w:t>Students share solutions to independent practice with partners and come to a consensus about the solution.  Students should be able to explain their thinking.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Pr="00CE7680" w:rsidRDefault="00A35523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Order 4 or larger number</w:t>
            </w:r>
          </w:p>
        </w:tc>
        <w:tc>
          <w:tcPr>
            <w:tcW w:w="3672" w:type="dxa"/>
            <w:gridSpan w:val="3"/>
          </w:tcPr>
          <w:p w:rsidR="005C4CBE" w:rsidRPr="00CE7680" w:rsidRDefault="00A35523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Order 2 or smaller numbers</w:t>
            </w:r>
          </w:p>
        </w:tc>
        <w:tc>
          <w:tcPr>
            <w:tcW w:w="3672" w:type="dxa"/>
          </w:tcPr>
          <w:p w:rsidR="005C4CBE" w:rsidRPr="00CE7680" w:rsidRDefault="00A35523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 orally or in writing; Have another student interpret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A35523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Solutions to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i.p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E67B9" w:rsidRPr="00CE67B9" w:rsidRDefault="00CE67B9" w:rsidP="008C13D7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Remediation:  </w:t>
            </w:r>
            <w:hyperlink r:id="rId14" w:history="1">
              <w:r w:rsidRPr="00B1574F">
                <w:rPr>
                  <w:rStyle w:val="Hyperlink"/>
                </w:rPr>
                <w:t>http://www-k6.thinkcentral.com/content/hsp/math/hspmath/fl/common/intervention_9780547274409_/launch.html</w:t>
              </w:r>
            </w:hyperlink>
            <w:r>
              <w:t xml:space="preserve"> - skill 2</w:t>
            </w: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126" w:rsidRDefault="00E52126" w:rsidP="00D7779B">
      <w:pPr>
        <w:spacing w:after="0" w:line="240" w:lineRule="auto"/>
      </w:pPr>
      <w:r>
        <w:separator/>
      </w:r>
    </w:p>
  </w:endnote>
  <w:endnote w:type="continuationSeparator" w:id="0">
    <w:p w:rsidR="00E52126" w:rsidRDefault="00E52126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126" w:rsidRDefault="00E52126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126" w:rsidRDefault="00E52126" w:rsidP="00D7779B">
      <w:pPr>
        <w:spacing w:after="0" w:line="240" w:lineRule="auto"/>
      </w:pPr>
      <w:r>
        <w:separator/>
      </w:r>
    </w:p>
  </w:footnote>
  <w:footnote w:type="continuationSeparator" w:id="0">
    <w:p w:rsidR="00E52126" w:rsidRDefault="00E52126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B14C9"/>
    <w:rsid w:val="00224A5F"/>
    <w:rsid w:val="00274ACD"/>
    <w:rsid w:val="0028190D"/>
    <w:rsid w:val="00340D40"/>
    <w:rsid w:val="003D7D31"/>
    <w:rsid w:val="004B658C"/>
    <w:rsid w:val="0051657B"/>
    <w:rsid w:val="00570FB8"/>
    <w:rsid w:val="005C4CBE"/>
    <w:rsid w:val="00643719"/>
    <w:rsid w:val="006A0ACD"/>
    <w:rsid w:val="007B401D"/>
    <w:rsid w:val="008C13D7"/>
    <w:rsid w:val="009A1589"/>
    <w:rsid w:val="009B085C"/>
    <w:rsid w:val="00A35523"/>
    <w:rsid w:val="00A67FA5"/>
    <w:rsid w:val="00B51CA8"/>
    <w:rsid w:val="00C92D93"/>
    <w:rsid w:val="00CB2DBC"/>
    <w:rsid w:val="00CD5617"/>
    <w:rsid w:val="00CE67B9"/>
    <w:rsid w:val="00CE7680"/>
    <w:rsid w:val="00D7779B"/>
    <w:rsid w:val="00D85633"/>
    <w:rsid w:val="00E52126"/>
    <w:rsid w:val="00F22762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67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67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rnussbaum.com/placevaluepirates1.htm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-k6.thinkcentral.com/content/hsp/math/hspmath/fl/common/intervention_9780547274409_/launc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7B53CD-D21C-4E27-9288-A1FD5F7FF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6</cp:revision>
  <dcterms:created xsi:type="dcterms:W3CDTF">2012-07-17T17:46:00Z</dcterms:created>
  <dcterms:modified xsi:type="dcterms:W3CDTF">2012-07-19T13:55:00Z</dcterms:modified>
</cp:coreProperties>
</file>